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Pr="00252282" w:rsidRDefault="00252282">
      <w:pPr>
        <w:rPr>
          <w:rFonts w:ascii="Times New Roman" w:hAnsi="Times New Roman" w:cs="Times New Roman"/>
          <w:sz w:val="24"/>
          <w:szCs w:val="24"/>
          <w:lang w:val="es-MX"/>
        </w:rPr>
      </w:pPr>
      <w:r w:rsidRPr="00252282">
        <w:rPr>
          <w:rFonts w:ascii="Times New Roman" w:hAnsi="Times New Roman" w:cs="Times New Roman"/>
          <w:sz w:val="24"/>
          <w:szCs w:val="24"/>
          <w:lang w:val="es-MX"/>
        </w:rPr>
        <w:t>Nombre: _______________________________ Per: ___ Fecha: lunes, 18 de marzo</w:t>
      </w:r>
    </w:p>
    <w:p w:rsidR="00252282" w:rsidRDefault="00252282" w:rsidP="003A374B">
      <w:pPr>
        <w:spacing w:after="0"/>
        <w:jc w:val="center"/>
        <w:rPr>
          <w:b/>
          <w:noProof/>
          <w:sz w:val="36"/>
          <w:szCs w:val="36"/>
        </w:rPr>
      </w:pPr>
      <w:r>
        <w:rPr>
          <w:b/>
          <w:noProof/>
          <w:sz w:val="36"/>
          <w:szCs w:val="36"/>
        </w:rPr>
        <w:t>REPASO DE TODO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56"/>
        <w:gridCol w:w="2431"/>
        <w:gridCol w:w="4529"/>
      </w:tblGrid>
      <w:tr w:rsidR="00252282" w:rsidRPr="00D234F9" w:rsidTr="005A4B06">
        <w:tc>
          <w:tcPr>
            <w:tcW w:w="4056" w:type="dxa"/>
          </w:tcPr>
          <w:p w:rsidR="00252282" w:rsidRDefault="00252282" w:rsidP="00252282">
            <w:pPr>
              <w:rPr>
                <w:b/>
                <w:noProof/>
                <w:sz w:val="36"/>
                <w:szCs w:val="36"/>
              </w:rPr>
            </w:pPr>
            <w:r>
              <w:rPr>
                <w:b/>
                <w:noProof/>
                <w:sz w:val="36"/>
                <w:szCs w:val="36"/>
              </w:rPr>
              <w:drawing>
                <wp:inline distT="0" distB="0" distL="0" distR="0" wp14:anchorId="7C62A120" wp14:editId="6ECC527E">
                  <wp:extent cx="2438400" cy="1414145"/>
                  <wp:effectExtent l="0" t="0" r="0" b="0"/>
                  <wp:docPr id="2" name="Picture 2" descr="mapa_mundo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pa_mundo_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414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1" w:type="dxa"/>
          </w:tcPr>
          <w:p w:rsidR="00252282" w:rsidRDefault="00252282" w:rsidP="00252282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</w:pPr>
            <w:r w:rsidRPr="00252282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 xml:space="preserve">A.  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sym w:font="Wingdings" w:char="F0E7"/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>En el mapa</w:t>
            </w:r>
          </w:p>
          <w:p w:rsidR="00252282" w:rsidRPr="00252282" w:rsidRDefault="00252282" w:rsidP="00252282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252282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1. Pon un cuadro alrededor de Europa.</w:t>
            </w:r>
          </w:p>
          <w:p w:rsidR="00252282" w:rsidRPr="00252282" w:rsidRDefault="00252282" w:rsidP="00252282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252282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2. Pon un círculo alrededor de la Península íberica</w:t>
            </w:r>
          </w:p>
          <w:p w:rsidR="00252282" w:rsidRDefault="00252282" w:rsidP="00252282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252282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3. Pon una estrella * encima de España</w:t>
            </w:r>
          </w:p>
          <w:p w:rsidR="00252282" w:rsidRPr="00252282" w:rsidRDefault="00252282" w:rsidP="00252282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</w:pPr>
          </w:p>
        </w:tc>
        <w:tc>
          <w:tcPr>
            <w:tcW w:w="4529" w:type="dxa"/>
          </w:tcPr>
          <w:p w:rsidR="00252282" w:rsidRPr="00D234F9" w:rsidRDefault="00634F56" w:rsidP="00252282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</w:pPr>
            <w:r w:rsidRPr="00D234F9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>PRUEBAS Y EXAMENES</w:t>
            </w:r>
          </w:p>
          <w:p w:rsidR="00634F56" w:rsidRPr="00D234F9" w:rsidRDefault="00D234F9" w:rsidP="00252282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</w:pPr>
            <w:r w:rsidRPr="00D234F9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>Miércoles, 20 de marzo</w:t>
            </w:r>
          </w:p>
          <w:p w:rsidR="00D234F9" w:rsidRPr="00D234F9" w:rsidRDefault="00D234F9" w:rsidP="00252282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D234F9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 xml:space="preserve">1. mapa de España </w:t>
            </w:r>
          </w:p>
          <w:p w:rsidR="00D234F9" w:rsidRPr="00D234F9" w:rsidRDefault="00D234F9" w:rsidP="00252282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D234F9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2. historia temprana de España</w:t>
            </w:r>
          </w:p>
          <w:p w:rsidR="00D234F9" w:rsidRDefault="00D234F9" w:rsidP="00252282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D234F9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3. los mandatos (commands) con pronombres</w:t>
            </w:r>
          </w:p>
          <w:p w:rsidR="00B14FD1" w:rsidRPr="0078178D" w:rsidRDefault="005A4B06" w:rsidP="00252282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</w:pPr>
            <w:r w:rsidRPr="0078178D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>martes</w:t>
            </w:r>
            <w:r w:rsidR="00B14FD1" w:rsidRPr="0078178D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>, 27 de marzo</w:t>
            </w:r>
          </w:p>
          <w:p w:rsidR="00B14FD1" w:rsidRDefault="00B14FD1" w:rsidP="00252282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1. la historia moderna de España</w:t>
            </w:r>
          </w:p>
          <w:p w:rsidR="0078178D" w:rsidRDefault="0078178D" w:rsidP="00252282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2. la comida en España</w:t>
            </w:r>
            <w:bookmarkStart w:id="0" w:name="_GoBack"/>
            <w:bookmarkEnd w:id="0"/>
          </w:p>
          <w:p w:rsidR="00B14FD1" w:rsidRPr="0078178D" w:rsidRDefault="005A4B06" w:rsidP="00252282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</w:pPr>
            <w:r w:rsidRPr="0078178D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>Miércoles, 28 de marzo</w:t>
            </w:r>
          </w:p>
          <w:p w:rsidR="005A4B06" w:rsidRPr="00D234F9" w:rsidRDefault="005A4B06" w:rsidP="00252282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1. la comida (listening and reading)</w:t>
            </w:r>
          </w:p>
        </w:tc>
      </w:tr>
      <w:tr w:rsidR="005A4B06" w:rsidRPr="00634F56" w:rsidTr="005A4B06">
        <w:tc>
          <w:tcPr>
            <w:tcW w:w="6487" w:type="dxa"/>
            <w:gridSpan w:val="2"/>
          </w:tcPr>
          <w:p w:rsidR="005A4B06" w:rsidRPr="00D234F9" w:rsidRDefault="005A4B06" w:rsidP="00252282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</w:pPr>
            <w:r>
              <w:rPr>
                <w:noProof/>
                <w:color w:val="0000FF"/>
              </w:rPr>
              <w:drawing>
                <wp:inline distT="0" distB="0" distL="0" distR="0" wp14:anchorId="19CE6431" wp14:editId="1DE66E6A">
                  <wp:extent cx="3781168" cy="2854210"/>
                  <wp:effectExtent l="0" t="0" r="0" b="3810"/>
                  <wp:docPr id="5" name="Picture 5" descr="File:Localización de la Comunidad de Madrid.sv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ile:Localización de la Comunidad de Madrid.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81168" cy="285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9" w:type="dxa"/>
          </w:tcPr>
          <w:p w:rsidR="005A4B06" w:rsidRDefault="005A4B06" w:rsidP="00252282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 xml:space="preserve">B. </w:t>
            </w:r>
            <w:r w:rsidRPr="00634F5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 xml:space="preserve">Escribe 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>el #</w:t>
            </w:r>
            <w:r w:rsidRPr="00634F5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 xml:space="preserve"> en el mapa que corresponde con estos lugares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>.</w:t>
            </w:r>
          </w:p>
          <w:p w:rsidR="005A4B06" w:rsidRPr="005A4B06" w:rsidRDefault="005A4B06" w:rsidP="005A4B0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A</w:t>
            </w:r>
            <w:r w:rsidRPr="005A4B06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 xml:space="preserve">frica </w:t>
            </w:r>
          </w:p>
          <w:p w:rsidR="005A4B06" w:rsidRPr="005A4B06" w:rsidRDefault="005A4B06" w:rsidP="005A4B0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</w:pPr>
            <w:r w:rsidRPr="005A4B06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Andalucía</w:t>
            </w:r>
          </w:p>
          <w:p w:rsidR="005A4B06" w:rsidRPr="005A4B06" w:rsidRDefault="005A4B06" w:rsidP="005A4B0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5A4B06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Córdoba</w:t>
            </w:r>
          </w:p>
          <w:p w:rsidR="005A4B06" w:rsidRPr="005A4B06" w:rsidRDefault="005A4B06" w:rsidP="005A4B0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5A4B06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El Mar Mediterráneo</w:t>
            </w:r>
          </w:p>
          <w:p w:rsidR="005A4B06" w:rsidRPr="005A4B06" w:rsidRDefault="005A4B06" w:rsidP="005A4B0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5A4B06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El Océano Atlántico</w:t>
            </w:r>
          </w:p>
          <w:p w:rsidR="005A4B06" w:rsidRPr="005A4B06" w:rsidRDefault="005A4B06" w:rsidP="005A4B0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5A4B06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Francia</w:t>
            </w:r>
          </w:p>
          <w:p w:rsidR="005A4B06" w:rsidRPr="005A4B06" w:rsidRDefault="005A4B06" w:rsidP="005A4B0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5A4B06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Granada</w:t>
            </w:r>
          </w:p>
          <w:p w:rsidR="005A4B06" w:rsidRPr="005A4B06" w:rsidRDefault="005A4B06" w:rsidP="005A4B0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5A4B06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Madrid</w:t>
            </w:r>
          </w:p>
          <w:p w:rsidR="005A4B06" w:rsidRPr="005A4B06" w:rsidRDefault="005A4B06" w:rsidP="005A4B0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5A4B06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Marruecos</w:t>
            </w:r>
          </w:p>
          <w:p w:rsidR="005A4B06" w:rsidRDefault="005A4B06" w:rsidP="005A4B0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5A4B06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Portugal</w:t>
            </w:r>
          </w:p>
          <w:p w:rsidR="005A4B06" w:rsidRPr="005A4B06" w:rsidRDefault="005A4B06" w:rsidP="0025228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5A4B06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Sevilla</w:t>
            </w:r>
          </w:p>
        </w:tc>
      </w:tr>
      <w:tr w:rsidR="007D0625" w:rsidRPr="007D0625" w:rsidTr="005A4B06">
        <w:tc>
          <w:tcPr>
            <w:tcW w:w="6487" w:type="dxa"/>
            <w:gridSpan w:val="2"/>
          </w:tcPr>
          <w:p w:rsidR="007D0625" w:rsidRPr="007D0625" w:rsidRDefault="007D0625" w:rsidP="007D0625">
            <w:pPr>
              <w:spacing w:after="120"/>
              <w:rPr>
                <w:noProof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>C.  ¿Cómo se forman los mandatos?</w:t>
            </w:r>
          </w:p>
          <w:p w:rsidR="007D0625" w:rsidRPr="007D0625" w:rsidRDefault="007D0625" w:rsidP="007D0625">
            <w:pPr>
              <w:spacing w:after="120"/>
              <w:rPr>
                <w:rFonts w:ascii="Times New Roman" w:hAnsi="Times New Roman" w:cs="Times New Roman"/>
                <w:b/>
                <w:noProof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 xml:space="preserve">Escribe la canción que va con el </w:t>
            </w:r>
            <w:r w:rsidRPr="00252282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lang w:val="es-MX"/>
              </w:rPr>
              <w:t>Hokey Pokey</w:t>
            </w:r>
            <w:r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lang w:val="es-MX"/>
              </w:rPr>
              <w:t xml:space="preserve">. </w:t>
            </w:r>
            <w:r w:rsidRPr="007D0625">
              <w:rPr>
                <w:rFonts w:ascii="Times New Roman" w:hAnsi="Times New Roman" w:cs="Times New Roman"/>
                <w:b/>
                <w:noProof/>
                <w:color w:val="FF0000"/>
                <w:sz w:val="24"/>
                <w:szCs w:val="24"/>
              </w:rPr>
              <w:t>MIRA p. 66</w:t>
            </w:r>
          </w:p>
          <w:p w:rsidR="007D0625" w:rsidRPr="007D0625" w:rsidRDefault="007D0625" w:rsidP="007D0625">
            <w:pPr>
              <w:spacing w:after="12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D062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You take the ___ form of </w:t>
            </w:r>
          </w:p>
          <w:p w:rsidR="007D0625" w:rsidRPr="007D0625" w:rsidRDefault="007D0625" w:rsidP="007D0625">
            <w:pPr>
              <w:spacing w:after="12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D0625">
              <w:rPr>
                <w:rFonts w:ascii="Times New Roman" w:hAnsi="Times New Roman" w:cs="Times New Roman"/>
                <w:noProof/>
                <w:sz w:val="24"/>
                <w:szCs w:val="24"/>
              </w:rPr>
              <w:t>the _____________________ tense</w:t>
            </w:r>
          </w:p>
          <w:p w:rsidR="007D0625" w:rsidRPr="00252282" w:rsidRDefault="007D0625" w:rsidP="007D0625">
            <w:pPr>
              <w:spacing w:after="12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D062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Drop the ___ </w:t>
            </w:r>
            <w:r w:rsidRPr="00252282">
              <w:rPr>
                <w:rFonts w:ascii="Times New Roman" w:hAnsi="Times New Roman" w:cs="Times New Roman"/>
                <w:noProof/>
                <w:sz w:val="24"/>
                <w:szCs w:val="24"/>
              </w:rPr>
              <w:t>and add</w:t>
            </w:r>
          </w:p>
          <w:p w:rsidR="007D0625" w:rsidRDefault="007D0625" w:rsidP="007D0625">
            <w:pPr>
              <w:spacing w:after="12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52282">
              <w:rPr>
                <w:rFonts w:ascii="Times New Roman" w:hAnsi="Times New Roman" w:cs="Times New Roman"/>
                <w:noProof/>
                <w:sz w:val="24"/>
                <w:szCs w:val="24"/>
              </w:rPr>
              <w:t>The ______________ ____________</w:t>
            </w:r>
          </w:p>
          <w:p w:rsidR="007D0625" w:rsidRDefault="007D0625" w:rsidP="007D0625">
            <w:pPr>
              <w:spacing w:after="12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To AR verbs add ___</w:t>
            </w:r>
          </w:p>
          <w:p w:rsidR="007D0625" w:rsidRPr="00634F56" w:rsidRDefault="007D0625" w:rsidP="007D0625">
            <w:pPr>
              <w:spacing w:after="120"/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634F56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To ER/IR verbs add ___</w:t>
            </w:r>
          </w:p>
          <w:p w:rsidR="007D0625" w:rsidRDefault="007D0625" w:rsidP="007D0625">
            <w:pPr>
              <w:spacing w:after="12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Those are the usted commands</w:t>
            </w:r>
          </w:p>
          <w:p w:rsidR="007D0625" w:rsidRPr="007D0625" w:rsidRDefault="007D0625" w:rsidP="007D062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_____________ ____ ___!</w:t>
            </w:r>
          </w:p>
        </w:tc>
        <w:tc>
          <w:tcPr>
            <w:tcW w:w="4529" w:type="dxa"/>
          </w:tcPr>
          <w:p w:rsidR="007D0625" w:rsidRPr="000A6D90" w:rsidRDefault="000A6D90" w:rsidP="00252282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0A6D90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D. </w:t>
            </w:r>
            <w:r w:rsidR="00587A69" w:rsidRPr="000A6D90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Escribe lo que dirías a un grupo de amigos (usa los mandatos </w:t>
            </w:r>
            <w:r w:rsidR="00587A69" w:rsidRPr="000A6D90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</w:rPr>
              <w:t>ustedes</w:t>
            </w:r>
            <w:r w:rsidR="00587A69" w:rsidRPr="000A6D90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)</w:t>
            </w:r>
          </w:p>
          <w:p w:rsidR="00587A69" w:rsidRDefault="00587A69" w:rsidP="00252282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87A6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Cut the meat into pieces (</w:t>
            </w:r>
            <w:r w:rsidRPr="00587A69">
              <w:rPr>
                <w:rFonts w:ascii="Times New Roman" w:hAnsi="Times New Roman" w:cs="Times New Roman"/>
                <w:i/>
                <w:noProof/>
                <w:sz w:val="24"/>
                <w:szCs w:val="24"/>
              </w:rPr>
              <w:t>pedazos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</w:p>
          <w:p w:rsidR="00587A69" w:rsidRDefault="00587A69" w:rsidP="00252282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_________________________________</w:t>
            </w:r>
          </w:p>
          <w:p w:rsidR="00587A69" w:rsidRDefault="00587A69" w:rsidP="00587A6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2. Cook it </w:t>
            </w:r>
          </w:p>
          <w:p w:rsidR="00587A69" w:rsidRDefault="00587A69" w:rsidP="00587A6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_________________________________</w:t>
            </w:r>
          </w:p>
          <w:p w:rsidR="00587A69" w:rsidRDefault="00587A69" w:rsidP="00587A6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3.  Don’t boil it. </w:t>
            </w:r>
          </w:p>
          <w:p w:rsidR="00587A69" w:rsidRDefault="00587A69" w:rsidP="00587A6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_________________________________</w:t>
            </w:r>
          </w:p>
          <w:p w:rsidR="00587A69" w:rsidRDefault="00587A69" w:rsidP="00587A6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4. Add salt and pepper.</w:t>
            </w:r>
          </w:p>
          <w:p w:rsidR="00587A69" w:rsidRDefault="00587A69" w:rsidP="00587A6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_________________________________</w:t>
            </w:r>
          </w:p>
          <w:p w:rsidR="00587A69" w:rsidRDefault="00587A69" w:rsidP="00587A6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5. Don’t taste it yet.</w:t>
            </w:r>
          </w:p>
          <w:p w:rsidR="00587A69" w:rsidRPr="00587A69" w:rsidRDefault="00587A69" w:rsidP="00587A6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__________________________________</w:t>
            </w:r>
          </w:p>
        </w:tc>
      </w:tr>
      <w:tr w:rsidR="00D2702F" w:rsidRPr="00D2702F" w:rsidTr="005A4B06">
        <w:tc>
          <w:tcPr>
            <w:tcW w:w="6487" w:type="dxa"/>
            <w:gridSpan w:val="2"/>
          </w:tcPr>
          <w:p w:rsidR="00D2702F" w:rsidRDefault="000A6D90" w:rsidP="00D2702F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 xml:space="preserve">E. </w:t>
            </w:r>
            <w:r w:rsidR="00D2702F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>Vocabulario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 xml:space="preserve">. </w:t>
            </w:r>
            <w:r w:rsidR="00D2702F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>Escribe en inglés</w:t>
            </w:r>
          </w:p>
          <w:p w:rsidR="00D2702F" w:rsidRPr="000A6D90" w:rsidRDefault="00D2702F" w:rsidP="00D2702F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0A6D90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1. la grasa _________________________</w:t>
            </w:r>
          </w:p>
          <w:p w:rsidR="00D2702F" w:rsidRPr="000A6D90" w:rsidRDefault="00D2702F" w:rsidP="00D2702F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0A6D90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2. la cacahuate ______________________________</w:t>
            </w:r>
          </w:p>
          <w:p w:rsidR="00D2702F" w:rsidRPr="000A6D90" w:rsidRDefault="00D2702F" w:rsidP="00D2702F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0A6D90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3. las nueces _______________________________</w:t>
            </w:r>
          </w:p>
          <w:p w:rsidR="00D2702F" w:rsidRDefault="00D2702F" w:rsidP="00D2702F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0A6D90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4. la comida chatarra</w:t>
            </w:r>
            <w:r w:rsidR="000A6D90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 xml:space="preserve"> ________________________</w:t>
            </w:r>
          </w:p>
          <w:p w:rsidR="000A6D90" w:rsidRDefault="000A6D90" w:rsidP="00D2702F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5. la mantequilla ___________________________</w:t>
            </w:r>
          </w:p>
        </w:tc>
        <w:tc>
          <w:tcPr>
            <w:tcW w:w="4529" w:type="dxa"/>
          </w:tcPr>
          <w:p w:rsidR="00D2702F" w:rsidRDefault="000A6D90" w:rsidP="00252282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 xml:space="preserve">F. </w:t>
            </w:r>
            <w:r w:rsidR="00D2702F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s-MX"/>
              </w:rPr>
              <w:t>Escribe en español.</w:t>
            </w:r>
          </w:p>
          <w:p w:rsidR="00D2702F" w:rsidRPr="000A6D90" w:rsidRDefault="00D2702F" w:rsidP="00252282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0A6D90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1. Garlic = ______________</w:t>
            </w:r>
            <w:r w:rsidRPr="000A6D90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br/>
              <w:t>2. yummy = __________________</w:t>
            </w:r>
          </w:p>
          <w:p w:rsidR="00D2702F" w:rsidRPr="000A6D90" w:rsidRDefault="00D2702F" w:rsidP="00252282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</w:pPr>
            <w:r w:rsidRPr="000A6D90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3. To avoid  = ___________________</w:t>
            </w:r>
          </w:p>
          <w:p w:rsidR="00D2702F" w:rsidRPr="000A6D90" w:rsidRDefault="00D2702F" w:rsidP="00252282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A6D90">
              <w:rPr>
                <w:rFonts w:ascii="Times New Roman" w:hAnsi="Times New Roman" w:cs="Times New Roman"/>
                <w:noProof/>
                <w:sz w:val="24"/>
                <w:szCs w:val="24"/>
                <w:lang w:val="es-MX"/>
              </w:rPr>
              <w:t>4. Soft dr</w:t>
            </w:r>
            <w:r w:rsidRPr="000A6D90">
              <w:rPr>
                <w:rFonts w:ascii="Times New Roman" w:hAnsi="Times New Roman" w:cs="Times New Roman"/>
                <w:noProof/>
                <w:sz w:val="24"/>
                <w:szCs w:val="24"/>
              </w:rPr>
              <w:t>inks = ______________________</w:t>
            </w:r>
          </w:p>
          <w:p w:rsidR="00D2702F" w:rsidRPr="00D2702F" w:rsidRDefault="00D2702F" w:rsidP="000A6D90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0A6D90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5. </w:t>
            </w:r>
            <w:r w:rsidR="000A6D90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oil </w:t>
            </w:r>
            <w:r w:rsidR="000A6D90" w:rsidRPr="000A6D90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= __________________</w:t>
            </w:r>
          </w:p>
        </w:tc>
      </w:tr>
    </w:tbl>
    <w:p w:rsidR="00634F56" w:rsidRPr="00D2702F" w:rsidRDefault="00634F56" w:rsidP="007D0625">
      <w:pPr>
        <w:spacing w:after="120"/>
        <w:rPr>
          <w:rFonts w:ascii="Times New Roman" w:hAnsi="Times New Roman" w:cs="Times New Roman"/>
          <w:sz w:val="24"/>
          <w:szCs w:val="24"/>
        </w:rPr>
      </w:pPr>
    </w:p>
    <w:sectPr w:rsidR="00634F56" w:rsidRPr="00D2702F" w:rsidSect="002522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268A0"/>
    <w:multiLevelType w:val="hybridMultilevel"/>
    <w:tmpl w:val="279AC0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6C2"/>
    <w:rsid w:val="000A6D90"/>
    <w:rsid w:val="00231102"/>
    <w:rsid w:val="00252282"/>
    <w:rsid w:val="003059D1"/>
    <w:rsid w:val="003A374B"/>
    <w:rsid w:val="00587A69"/>
    <w:rsid w:val="005A4B06"/>
    <w:rsid w:val="00634F56"/>
    <w:rsid w:val="0078178D"/>
    <w:rsid w:val="007D0625"/>
    <w:rsid w:val="00B14FD1"/>
    <w:rsid w:val="00CE16C2"/>
    <w:rsid w:val="00D234F9"/>
    <w:rsid w:val="00D27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2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28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522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A4B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2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28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522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A4B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://upload.wikimedia.org/wikipedia/commons/f/fb/Localizaci%C3%B3n_de_la_Comunidad_de_Madrid.sv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10</cp:revision>
  <dcterms:created xsi:type="dcterms:W3CDTF">2013-03-18T13:24:00Z</dcterms:created>
  <dcterms:modified xsi:type="dcterms:W3CDTF">2013-03-18T14:04:00Z</dcterms:modified>
</cp:coreProperties>
</file>