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B66" w:rsidRPr="00A379A9" w:rsidRDefault="00C61B66" w:rsidP="00A379A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8"/>
          <w:szCs w:val="28"/>
          <w:u w:val="single"/>
        </w:rPr>
      </w:pPr>
      <w:r w:rsidRPr="00A379A9">
        <w:rPr>
          <w:rFonts w:cstheme="minorHAnsi"/>
          <w:b/>
          <w:sz w:val="28"/>
          <w:szCs w:val="28"/>
          <w:u w:val="single"/>
        </w:rPr>
        <w:t>Trigonometry Design Project</w:t>
      </w:r>
    </w:p>
    <w:p w:rsidR="00A379A9" w:rsidRPr="00A379A9" w:rsidRDefault="00A379A9" w:rsidP="00A379A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8"/>
          <w:szCs w:val="28"/>
          <w:u w:val="single"/>
        </w:rPr>
      </w:pPr>
    </w:p>
    <w:p w:rsidR="00C61B66" w:rsidRPr="00A379A9" w:rsidRDefault="00C61B66" w:rsidP="00C61B6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 xml:space="preserve">You will be creating an original design using the graphs of trigonometric functions with variations in amplitude, period, phase shift, and vertical shift. You must have a minimum of </w:t>
      </w:r>
      <w:r w:rsidR="00A379A9" w:rsidRPr="00A379A9">
        <w:rPr>
          <w:rFonts w:cstheme="minorHAnsi"/>
          <w:sz w:val="24"/>
          <w:szCs w:val="24"/>
        </w:rPr>
        <w:t>six</w:t>
      </w:r>
      <w:r w:rsidRPr="00A379A9">
        <w:rPr>
          <w:rFonts w:cstheme="minorHAnsi"/>
          <w:sz w:val="24"/>
          <w:szCs w:val="24"/>
        </w:rPr>
        <w:t xml:space="preserve"> equations and a maximum of ten equations.</w:t>
      </w:r>
    </w:p>
    <w:p w:rsidR="00C61B66" w:rsidRPr="00A379A9" w:rsidRDefault="00C61B66" w:rsidP="00C61B6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>.</w:t>
      </w:r>
    </w:p>
    <w:p w:rsidR="00C61B66" w:rsidRPr="00A379A9" w:rsidRDefault="00C61B66" w:rsidP="00C61B6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379A9">
        <w:rPr>
          <w:rFonts w:cstheme="minorHAnsi"/>
          <w:b/>
          <w:bCs/>
          <w:sz w:val="24"/>
          <w:szCs w:val="24"/>
        </w:rPr>
        <w:t xml:space="preserve">Requirements: </w:t>
      </w:r>
      <w:r w:rsidRPr="00A379A9">
        <w:rPr>
          <w:rFonts w:cstheme="minorHAnsi"/>
          <w:sz w:val="24"/>
          <w:szCs w:val="24"/>
        </w:rPr>
        <w:t>A minimum of five equations that meet the following criteria</w:t>
      </w:r>
    </w:p>
    <w:p w:rsidR="00C61B66" w:rsidRPr="00A379A9" w:rsidRDefault="00C61B66" w:rsidP="00AA34C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>At least two equations must be cosine</w:t>
      </w:r>
    </w:p>
    <w:p w:rsidR="00C61B66" w:rsidRPr="00A379A9" w:rsidRDefault="00C61B66" w:rsidP="00C61B6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>At least two equations must be sine</w:t>
      </w:r>
    </w:p>
    <w:p w:rsidR="00EF39B4" w:rsidRPr="00A379A9" w:rsidRDefault="00EF39B4" w:rsidP="00C61B6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>At least one tangent or cotangent</w:t>
      </w:r>
    </w:p>
    <w:p w:rsidR="00EF39B4" w:rsidRPr="00A379A9" w:rsidRDefault="00EF39B4" w:rsidP="00C61B6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>At least one secant or cosecant</w:t>
      </w:r>
    </w:p>
    <w:p w:rsidR="00C61B66" w:rsidRPr="00A379A9" w:rsidRDefault="00C61B66" w:rsidP="00C61B6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>At least one reflection over the midline</w:t>
      </w:r>
    </w:p>
    <w:p w:rsidR="00C61B66" w:rsidRPr="00A379A9" w:rsidRDefault="00C61B66" w:rsidP="00C61B6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>At least two must have a change in period</w:t>
      </w:r>
    </w:p>
    <w:p w:rsidR="00C61B66" w:rsidRPr="00A379A9" w:rsidRDefault="00C61B66" w:rsidP="00C61B6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>At least two must have a phase shift.</w:t>
      </w:r>
    </w:p>
    <w:p w:rsidR="00C61B66" w:rsidRPr="00A379A9" w:rsidRDefault="00C61B66" w:rsidP="00C61B6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>At least two must have a vertical shift.</w:t>
      </w:r>
    </w:p>
    <w:p w:rsidR="00A379A9" w:rsidRPr="00A379A9" w:rsidRDefault="00A379A9" w:rsidP="00A379A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C61B66" w:rsidRPr="00A379A9" w:rsidRDefault="00C61B66" w:rsidP="00A379A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A379A9">
        <w:rPr>
          <w:rFonts w:cstheme="minorHAnsi"/>
          <w:b/>
          <w:bCs/>
          <w:sz w:val="24"/>
          <w:szCs w:val="24"/>
        </w:rPr>
        <w:t>Directions:</w:t>
      </w:r>
    </w:p>
    <w:p w:rsidR="00EF39B4" w:rsidRPr="00A379A9" w:rsidRDefault="00A379A9" w:rsidP="00A379A9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 xml:space="preserve">The graph should be constructed in radians, showing at least the interval from </w:t>
      </w:r>
      <w:r w:rsidR="00EF39B4" w:rsidRPr="00A379A9">
        <w:rPr>
          <w:rFonts w:cstheme="minorHAnsi"/>
          <w:sz w:val="24"/>
          <w:szCs w:val="24"/>
        </w:rPr>
        <w:t>0 to 2π</w:t>
      </w:r>
      <w:r w:rsidRPr="00A379A9">
        <w:rPr>
          <w:rFonts w:cstheme="minorHAnsi"/>
          <w:sz w:val="24"/>
          <w:szCs w:val="24"/>
        </w:rPr>
        <w:t>.</w:t>
      </w:r>
    </w:p>
    <w:p w:rsidR="00EF39B4" w:rsidRPr="00A379A9" w:rsidRDefault="00EF39B4" w:rsidP="00C61B66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 xml:space="preserve">Creativity and </w:t>
      </w:r>
      <w:r w:rsidR="00A379A9" w:rsidRPr="00A379A9">
        <w:rPr>
          <w:rFonts w:cstheme="minorHAnsi"/>
          <w:sz w:val="24"/>
          <w:szCs w:val="24"/>
        </w:rPr>
        <w:t>design</w:t>
      </w:r>
      <w:r w:rsidRPr="00A379A9">
        <w:rPr>
          <w:rFonts w:cstheme="minorHAnsi"/>
          <w:sz w:val="24"/>
          <w:szCs w:val="24"/>
        </w:rPr>
        <w:t xml:space="preserve"> will be considered as part of your score.</w:t>
      </w:r>
    </w:p>
    <w:p w:rsidR="00EF39B4" w:rsidRPr="00A379A9" w:rsidRDefault="00EF39B4" w:rsidP="00C61B66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>Either on a separate paper, or as an extension of the graph, you need to describe each graph used individually, explaining all translations and transformations from the base graph of the function.</w:t>
      </w:r>
    </w:p>
    <w:p w:rsidR="00A379A9" w:rsidRPr="00A379A9" w:rsidRDefault="00A379A9" w:rsidP="00C61B66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>Your graph should be hand drawn.</w:t>
      </w:r>
    </w:p>
    <w:p w:rsidR="00A379A9" w:rsidRPr="00A379A9" w:rsidRDefault="00A379A9" w:rsidP="00A379A9">
      <w:pPr>
        <w:rPr>
          <w:rFonts w:cstheme="minorHAnsi"/>
          <w:sz w:val="24"/>
          <w:szCs w:val="24"/>
        </w:rPr>
      </w:pPr>
    </w:p>
    <w:p w:rsidR="00A379A9" w:rsidRPr="00A379A9" w:rsidRDefault="00A379A9" w:rsidP="00A379A9">
      <w:pPr>
        <w:rPr>
          <w:rFonts w:cstheme="minorHAnsi"/>
          <w:sz w:val="24"/>
          <w:szCs w:val="24"/>
        </w:rPr>
      </w:pPr>
    </w:p>
    <w:p w:rsidR="00A379A9" w:rsidRPr="00A379A9" w:rsidRDefault="00A379A9" w:rsidP="00A379A9">
      <w:pPr>
        <w:rPr>
          <w:rFonts w:cstheme="minorHAnsi"/>
          <w:sz w:val="24"/>
          <w:szCs w:val="24"/>
        </w:rPr>
      </w:pPr>
      <w:r w:rsidRPr="00A379A9">
        <w:rPr>
          <w:rFonts w:cstheme="minorHAnsi"/>
          <w:sz w:val="24"/>
          <w:szCs w:val="24"/>
        </w:rPr>
        <w:t>This project will be equivalent in score to one half of a test, and will earn a proficiency score for Trigonometry.</w:t>
      </w:r>
    </w:p>
    <w:p w:rsidR="00A379A9" w:rsidRPr="00A379A9" w:rsidRDefault="00A379A9" w:rsidP="00A379A9">
      <w:pPr>
        <w:rPr>
          <w:rFonts w:cstheme="minorHAnsi"/>
          <w:sz w:val="24"/>
          <w:szCs w:val="24"/>
        </w:rPr>
      </w:pPr>
    </w:p>
    <w:p w:rsidR="00A379A9" w:rsidRPr="00A379A9" w:rsidRDefault="00A379A9" w:rsidP="00A379A9">
      <w:pPr>
        <w:rPr>
          <w:rFonts w:cstheme="minorHAnsi"/>
          <w:sz w:val="24"/>
          <w:szCs w:val="24"/>
          <w:u w:val="single"/>
        </w:rPr>
      </w:pPr>
      <w:r w:rsidRPr="00A379A9">
        <w:rPr>
          <w:rFonts w:cstheme="minorHAnsi"/>
          <w:sz w:val="24"/>
          <w:szCs w:val="24"/>
          <w:u w:val="single"/>
        </w:rPr>
        <w:t>Due Date:  Friday January 27th</w:t>
      </w:r>
    </w:p>
    <w:p w:rsidR="00A379A9" w:rsidRDefault="00A379A9" w:rsidP="00A379A9"/>
    <w:p w:rsidR="00A379A9" w:rsidRDefault="00A379A9" w:rsidP="00A379A9"/>
    <w:p w:rsidR="00A379A9" w:rsidRPr="00A379A9" w:rsidRDefault="00A379A9" w:rsidP="00A379A9">
      <w:pPr>
        <w:rPr>
          <w:rFonts w:ascii="Algerian" w:hAnsi="Algerian"/>
        </w:rPr>
      </w:pPr>
    </w:p>
    <w:p w:rsidR="00A379A9" w:rsidRDefault="00A379A9" w:rsidP="00A379A9"/>
    <w:p w:rsidR="00A379A9" w:rsidRDefault="00A379A9" w:rsidP="00A379A9"/>
    <w:sectPr w:rsidR="00A379A9" w:rsidSect="00C317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735F2"/>
    <w:multiLevelType w:val="hybridMultilevel"/>
    <w:tmpl w:val="DD5A4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C61B66"/>
    <w:rsid w:val="00763F52"/>
    <w:rsid w:val="009C6E2C"/>
    <w:rsid w:val="00A379A9"/>
    <w:rsid w:val="00AA34C4"/>
    <w:rsid w:val="00C317AE"/>
    <w:rsid w:val="00C61B66"/>
    <w:rsid w:val="00EF3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17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1B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cleonard</dc:creator>
  <cp:lastModifiedBy>cleonard</cp:lastModifiedBy>
  <cp:revision>3</cp:revision>
  <cp:lastPrinted>2012-01-18T16:13:00Z</cp:lastPrinted>
  <dcterms:created xsi:type="dcterms:W3CDTF">2012-01-10T23:10:00Z</dcterms:created>
  <dcterms:modified xsi:type="dcterms:W3CDTF">2012-01-18T16:14:00Z</dcterms:modified>
</cp:coreProperties>
</file>