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4F" w:rsidRPr="00C4590F" w:rsidRDefault="00C4590F" w:rsidP="00C4590F">
      <w:pPr>
        <w:pStyle w:val="NoSpacing"/>
        <w:jc w:val="center"/>
        <w:rPr>
          <w:sz w:val="36"/>
          <w:szCs w:val="36"/>
        </w:rPr>
      </w:pPr>
      <w:r w:rsidRPr="00C4590F">
        <w:rPr>
          <w:sz w:val="36"/>
          <w:szCs w:val="36"/>
        </w:rPr>
        <w:t>Congratulations to the 2014-2015</w:t>
      </w:r>
    </w:p>
    <w:p w:rsidR="00C4590F" w:rsidRDefault="00C4590F" w:rsidP="00C4590F">
      <w:pPr>
        <w:pStyle w:val="NoSpacing"/>
        <w:jc w:val="center"/>
        <w:rPr>
          <w:sz w:val="36"/>
          <w:szCs w:val="36"/>
        </w:rPr>
      </w:pPr>
      <w:r w:rsidRPr="00C4590F">
        <w:rPr>
          <w:sz w:val="36"/>
          <w:szCs w:val="36"/>
        </w:rPr>
        <w:t>Varsity Cheer Squad!</w:t>
      </w:r>
    </w:p>
    <w:p w:rsidR="00C4590F" w:rsidRPr="00C4590F" w:rsidRDefault="00C4590F" w:rsidP="00C4590F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</w:p>
    <w:tbl>
      <w:tblPr>
        <w:tblW w:w="2120" w:type="dxa"/>
        <w:tblInd w:w="3647" w:type="dxa"/>
        <w:tblLook w:val="04A0" w:firstRow="1" w:lastRow="0" w:firstColumn="1" w:lastColumn="0" w:noHBand="0" w:noVBand="1"/>
      </w:tblPr>
      <w:tblGrid>
        <w:gridCol w:w="2120"/>
      </w:tblGrid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Libby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Nunley</w:t>
            </w:r>
            <w:proofErr w:type="spellEnd"/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Kensley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Secrest</w:t>
            </w:r>
            <w:proofErr w:type="spellEnd"/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Mackenzie Long</w:t>
            </w:r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DD Cloy</w:t>
            </w:r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Daphne Layman</w:t>
            </w:r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90F">
              <w:rPr>
                <w:rFonts w:ascii="Calibri" w:eastAsia="Times New Roman" w:hAnsi="Calibri" w:cs="Times New Roman"/>
                <w:color w:val="000000"/>
              </w:rPr>
              <w:t>Destiny Vaught</w:t>
            </w:r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Tierney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Catchcart</w:t>
            </w:r>
            <w:proofErr w:type="spellEnd"/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Emily Kelly</w:t>
            </w:r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 Knorr</w:t>
            </w:r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Mikayla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Ibach</w:t>
            </w:r>
            <w:proofErr w:type="spellEnd"/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Anastasia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Fratali</w:t>
            </w:r>
            <w:proofErr w:type="spellEnd"/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Savannah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Dierks</w:t>
            </w:r>
            <w:proofErr w:type="spellEnd"/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Charon</w:t>
            </w:r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Emma Tate-Spencer</w:t>
            </w:r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Shelby Johnson</w:t>
            </w:r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Jenna Gail</w:t>
            </w:r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Lexie Stevens</w:t>
            </w:r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Haylee Clark</w:t>
            </w:r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0F" w:rsidRPr="00C4590F" w:rsidRDefault="00C4590F" w:rsidP="00C45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Morgan Williams</w:t>
            </w:r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90F" w:rsidRDefault="00C4590F" w:rsidP="00C4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4590F" w:rsidRDefault="00C4590F" w:rsidP="00C4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4590F" w:rsidRDefault="00C4590F" w:rsidP="00C459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590F" w:rsidRPr="00C4590F" w:rsidTr="00C4590F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90F" w:rsidRDefault="00C4590F" w:rsidP="00C45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4590F" w:rsidRDefault="00C4590F" w:rsidP="00C459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4590F" w:rsidRDefault="00C4590F" w:rsidP="00C4590F">
      <w:r>
        <w:t xml:space="preserve">It was a very tough decision as you can </w:t>
      </w:r>
      <w:proofErr w:type="gramStart"/>
      <w:r>
        <w:t>see,</w:t>
      </w:r>
      <w:proofErr w:type="gramEnd"/>
      <w:r>
        <w:t xml:space="preserve"> we ended up taking way more than the 12 we planning.  The scores were very close and for those of </w:t>
      </w:r>
      <w:proofErr w:type="gramStart"/>
      <w:r>
        <w:t>you</w:t>
      </w:r>
      <w:proofErr w:type="gramEnd"/>
      <w:r>
        <w:t xml:space="preserve"> who didn’t make it, please consider trying again next year.  Thanks for all of your hard work.</w:t>
      </w:r>
    </w:p>
    <w:p w:rsidR="00C4590F" w:rsidRPr="00C4590F" w:rsidRDefault="00C4590F" w:rsidP="00C4590F">
      <w:pPr>
        <w:rPr>
          <w:b/>
          <w:sz w:val="24"/>
          <w:szCs w:val="24"/>
        </w:rPr>
      </w:pPr>
      <w:r w:rsidRPr="00C4590F">
        <w:rPr>
          <w:b/>
          <w:sz w:val="24"/>
          <w:szCs w:val="24"/>
        </w:rPr>
        <w:t xml:space="preserve">Remember, those who made it, you need to report to WVHS at 11:30.  Please wear orange or black shorts and a white WV shirt or plain white shirt.  Hair up and bow in hair.  </w:t>
      </w:r>
    </w:p>
    <w:sectPr w:rsidR="00C4590F" w:rsidRPr="00C4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0F"/>
    <w:rsid w:val="003A21E5"/>
    <w:rsid w:val="00C4590F"/>
    <w:rsid w:val="00E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School District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L. Bailey</dc:creator>
  <cp:lastModifiedBy>Renee L. Bailey</cp:lastModifiedBy>
  <cp:revision>2</cp:revision>
  <dcterms:created xsi:type="dcterms:W3CDTF">2014-05-02T22:10:00Z</dcterms:created>
  <dcterms:modified xsi:type="dcterms:W3CDTF">2014-05-02T22:10:00Z</dcterms:modified>
</cp:coreProperties>
</file>